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A8CB" w14:textId="77777777" w:rsidR="00611278" w:rsidRPr="00611278" w:rsidRDefault="00611278" w:rsidP="00611278">
      <w:pPr>
        <w:jc w:val="center"/>
        <w:rPr>
          <w:b/>
          <w:i/>
          <w:sz w:val="40"/>
          <w:szCs w:val="40"/>
        </w:rPr>
      </w:pPr>
      <w:r w:rsidRPr="00611278">
        <w:rPr>
          <w:b/>
          <w:i/>
          <w:sz w:val="40"/>
          <w:szCs w:val="40"/>
        </w:rPr>
        <w:t>Ficha de Inscrição CCE Haras Cedro da Colina</w:t>
      </w:r>
    </w:p>
    <w:p w14:paraId="453B3E99" w14:textId="77777777" w:rsidR="00611278" w:rsidRDefault="00611278"/>
    <w:p w14:paraId="07DEDC9F" w14:textId="77777777" w:rsidR="00611278" w:rsidRDefault="00611278"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53"/>
        <w:gridCol w:w="2811"/>
        <w:gridCol w:w="993"/>
        <w:gridCol w:w="2551"/>
        <w:gridCol w:w="1244"/>
        <w:gridCol w:w="1748"/>
        <w:gridCol w:w="1748"/>
        <w:gridCol w:w="1748"/>
      </w:tblGrid>
      <w:tr w:rsidR="00010D0A" w14:paraId="1807C879" w14:textId="77777777" w:rsidTr="00010D0A">
        <w:tc>
          <w:tcPr>
            <w:tcW w:w="1153" w:type="dxa"/>
          </w:tcPr>
          <w:p w14:paraId="6D0FF471" w14:textId="7DA27F14" w:rsidR="00010D0A" w:rsidRDefault="00010D0A">
            <w:r>
              <w:t>Categoria</w:t>
            </w:r>
          </w:p>
        </w:tc>
        <w:tc>
          <w:tcPr>
            <w:tcW w:w="2811" w:type="dxa"/>
          </w:tcPr>
          <w:p w14:paraId="182174AF" w14:textId="6D3F347A" w:rsidR="00010D0A" w:rsidRDefault="00010D0A">
            <w:r>
              <w:t>Cavaleiro</w:t>
            </w:r>
          </w:p>
        </w:tc>
        <w:tc>
          <w:tcPr>
            <w:tcW w:w="993" w:type="dxa"/>
          </w:tcPr>
          <w:p w14:paraId="56862B20" w14:textId="4D9CBD3E" w:rsidR="00010D0A" w:rsidRDefault="00010D0A">
            <w:r>
              <w:t xml:space="preserve">ID </w:t>
            </w:r>
            <w:proofErr w:type="spellStart"/>
            <w:r>
              <w:t>FEI</w:t>
            </w:r>
            <w:proofErr w:type="spellEnd"/>
          </w:p>
        </w:tc>
        <w:tc>
          <w:tcPr>
            <w:tcW w:w="2551" w:type="dxa"/>
          </w:tcPr>
          <w:p w14:paraId="74314463" w14:textId="4FFEE592" w:rsidR="00010D0A" w:rsidRDefault="00010D0A">
            <w:r>
              <w:t>Cavalo</w:t>
            </w:r>
          </w:p>
        </w:tc>
        <w:tc>
          <w:tcPr>
            <w:tcW w:w="1244" w:type="dxa"/>
          </w:tcPr>
          <w:p w14:paraId="21197B09" w14:textId="0B0D3E9C" w:rsidR="00010D0A" w:rsidRDefault="00010D0A">
            <w:r>
              <w:t xml:space="preserve">ID </w:t>
            </w:r>
            <w:proofErr w:type="spellStart"/>
            <w:r>
              <w:t>FEI</w:t>
            </w:r>
            <w:proofErr w:type="spellEnd"/>
          </w:p>
        </w:tc>
        <w:tc>
          <w:tcPr>
            <w:tcW w:w="1748" w:type="dxa"/>
          </w:tcPr>
          <w:p w14:paraId="16279DF9" w14:textId="77777777" w:rsidR="00010D0A" w:rsidRDefault="00010D0A" w:rsidP="00010D0A">
            <w:pPr>
              <w:jc w:val="center"/>
            </w:pPr>
            <w:r>
              <w:t>Estabulagem</w:t>
            </w:r>
          </w:p>
          <w:p w14:paraId="6991BF7D" w14:textId="00E0FF9B" w:rsidR="00010D0A" w:rsidRDefault="00010D0A" w:rsidP="00010D0A">
            <w:pPr>
              <w:jc w:val="center"/>
            </w:pPr>
            <w:proofErr w:type="gramStart"/>
            <w:r>
              <w:t>( SIM</w:t>
            </w:r>
            <w:proofErr w:type="gramEnd"/>
            <w:r>
              <w:t xml:space="preserve"> ou Não)</w:t>
            </w:r>
          </w:p>
        </w:tc>
        <w:tc>
          <w:tcPr>
            <w:tcW w:w="1748" w:type="dxa"/>
          </w:tcPr>
          <w:p w14:paraId="48FBCFB3" w14:textId="77777777" w:rsidR="00010D0A" w:rsidRDefault="00010D0A" w:rsidP="00010D0A">
            <w:pPr>
              <w:jc w:val="center"/>
            </w:pPr>
            <w:r>
              <w:t>R$</w:t>
            </w:r>
          </w:p>
          <w:p w14:paraId="176C1998" w14:textId="019CC55A" w:rsidR="00010D0A" w:rsidRDefault="00010D0A" w:rsidP="00010D0A">
            <w:pPr>
              <w:jc w:val="center"/>
            </w:pPr>
            <w:r>
              <w:t>Inscrição</w:t>
            </w:r>
          </w:p>
        </w:tc>
        <w:tc>
          <w:tcPr>
            <w:tcW w:w="1748" w:type="dxa"/>
          </w:tcPr>
          <w:p w14:paraId="291EA760" w14:textId="764BC06B" w:rsidR="00010D0A" w:rsidRDefault="00010D0A" w:rsidP="00010D0A">
            <w:pPr>
              <w:jc w:val="center"/>
            </w:pPr>
            <w:r>
              <w:t>R$ Estabulagem</w:t>
            </w:r>
          </w:p>
        </w:tc>
      </w:tr>
      <w:tr w:rsidR="00010D0A" w14:paraId="77E523DD" w14:textId="77777777" w:rsidTr="00010D0A">
        <w:tc>
          <w:tcPr>
            <w:tcW w:w="1153" w:type="dxa"/>
          </w:tcPr>
          <w:p w14:paraId="31BCB171" w14:textId="77777777" w:rsidR="00010D0A" w:rsidRDefault="00010D0A"/>
        </w:tc>
        <w:tc>
          <w:tcPr>
            <w:tcW w:w="2811" w:type="dxa"/>
          </w:tcPr>
          <w:p w14:paraId="2EEFF7EB" w14:textId="77777777" w:rsidR="00010D0A" w:rsidRDefault="00010D0A"/>
        </w:tc>
        <w:tc>
          <w:tcPr>
            <w:tcW w:w="993" w:type="dxa"/>
          </w:tcPr>
          <w:p w14:paraId="4706D13B" w14:textId="77777777" w:rsidR="00010D0A" w:rsidRDefault="00010D0A"/>
        </w:tc>
        <w:tc>
          <w:tcPr>
            <w:tcW w:w="2551" w:type="dxa"/>
          </w:tcPr>
          <w:p w14:paraId="6B959C9F" w14:textId="77777777" w:rsidR="00010D0A" w:rsidRDefault="00010D0A"/>
        </w:tc>
        <w:tc>
          <w:tcPr>
            <w:tcW w:w="1244" w:type="dxa"/>
          </w:tcPr>
          <w:p w14:paraId="65A677F2" w14:textId="77777777" w:rsidR="00010D0A" w:rsidRDefault="00010D0A"/>
        </w:tc>
        <w:tc>
          <w:tcPr>
            <w:tcW w:w="1748" w:type="dxa"/>
          </w:tcPr>
          <w:p w14:paraId="3E54663E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46E31E82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12162DBB" w14:textId="77777777" w:rsidR="00010D0A" w:rsidRDefault="00010D0A" w:rsidP="00010D0A">
            <w:pPr>
              <w:jc w:val="center"/>
            </w:pPr>
          </w:p>
        </w:tc>
      </w:tr>
      <w:tr w:rsidR="00010D0A" w14:paraId="438514CD" w14:textId="77777777" w:rsidTr="00010D0A">
        <w:tc>
          <w:tcPr>
            <w:tcW w:w="1153" w:type="dxa"/>
          </w:tcPr>
          <w:p w14:paraId="4CF1231E" w14:textId="77777777" w:rsidR="00010D0A" w:rsidRDefault="00010D0A"/>
        </w:tc>
        <w:tc>
          <w:tcPr>
            <w:tcW w:w="2811" w:type="dxa"/>
          </w:tcPr>
          <w:p w14:paraId="59DD0BD7" w14:textId="77777777" w:rsidR="00010D0A" w:rsidRDefault="00010D0A"/>
        </w:tc>
        <w:tc>
          <w:tcPr>
            <w:tcW w:w="993" w:type="dxa"/>
          </w:tcPr>
          <w:p w14:paraId="101C1E0F" w14:textId="77777777" w:rsidR="00010D0A" w:rsidRDefault="00010D0A"/>
        </w:tc>
        <w:tc>
          <w:tcPr>
            <w:tcW w:w="2551" w:type="dxa"/>
          </w:tcPr>
          <w:p w14:paraId="21B9EEF5" w14:textId="77777777" w:rsidR="00010D0A" w:rsidRDefault="00010D0A"/>
        </w:tc>
        <w:tc>
          <w:tcPr>
            <w:tcW w:w="1244" w:type="dxa"/>
          </w:tcPr>
          <w:p w14:paraId="7510E7BF" w14:textId="77777777" w:rsidR="00010D0A" w:rsidRDefault="00010D0A"/>
        </w:tc>
        <w:tc>
          <w:tcPr>
            <w:tcW w:w="1748" w:type="dxa"/>
          </w:tcPr>
          <w:p w14:paraId="249773D0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6142BBEA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582FF98A" w14:textId="77777777" w:rsidR="00010D0A" w:rsidRDefault="00010D0A" w:rsidP="00010D0A">
            <w:pPr>
              <w:jc w:val="center"/>
            </w:pPr>
          </w:p>
        </w:tc>
      </w:tr>
      <w:tr w:rsidR="00010D0A" w14:paraId="0EDE60BF" w14:textId="77777777" w:rsidTr="00010D0A">
        <w:tc>
          <w:tcPr>
            <w:tcW w:w="1153" w:type="dxa"/>
          </w:tcPr>
          <w:p w14:paraId="692C7C8F" w14:textId="77777777" w:rsidR="00010D0A" w:rsidRDefault="00010D0A"/>
        </w:tc>
        <w:tc>
          <w:tcPr>
            <w:tcW w:w="2811" w:type="dxa"/>
          </w:tcPr>
          <w:p w14:paraId="6AB35F06" w14:textId="77777777" w:rsidR="00010D0A" w:rsidRDefault="00010D0A"/>
        </w:tc>
        <w:tc>
          <w:tcPr>
            <w:tcW w:w="993" w:type="dxa"/>
          </w:tcPr>
          <w:p w14:paraId="7E516AA7" w14:textId="77777777" w:rsidR="00010D0A" w:rsidRDefault="00010D0A"/>
        </w:tc>
        <w:tc>
          <w:tcPr>
            <w:tcW w:w="2551" w:type="dxa"/>
          </w:tcPr>
          <w:p w14:paraId="14758414" w14:textId="77777777" w:rsidR="00010D0A" w:rsidRDefault="00010D0A"/>
        </w:tc>
        <w:tc>
          <w:tcPr>
            <w:tcW w:w="1244" w:type="dxa"/>
          </w:tcPr>
          <w:p w14:paraId="7B58AD08" w14:textId="77777777" w:rsidR="00010D0A" w:rsidRDefault="00010D0A"/>
        </w:tc>
        <w:tc>
          <w:tcPr>
            <w:tcW w:w="1748" w:type="dxa"/>
          </w:tcPr>
          <w:p w14:paraId="13F30DD6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6E667D04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6CD6FE15" w14:textId="77777777" w:rsidR="00010D0A" w:rsidRDefault="00010D0A" w:rsidP="00010D0A">
            <w:pPr>
              <w:jc w:val="center"/>
            </w:pPr>
          </w:p>
        </w:tc>
      </w:tr>
      <w:tr w:rsidR="00010D0A" w14:paraId="29E7F588" w14:textId="77777777" w:rsidTr="00010D0A">
        <w:tc>
          <w:tcPr>
            <w:tcW w:w="1153" w:type="dxa"/>
          </w:tcPr>
          <w:p w14:paraId="4CAE754C" w14:textId="77777777" w:rsidR="00010D0A" w:rsidRDefault="00010D0A"/>
        </w:tc>
        <w:tc>
          <w:tcPr>
            <w:tcW w:w="2811" w:type="dxa"/>
          </w:tcPr>
          <w:p w14:paraId="5BD6B5FB" w14:textId="77777777" w:rsidR="00010D0A" w:rsidRDefault="00010D0A"/>
        </w:tc>
        <w:tc>
          <w:tcPr>
            <w:tcW w:w="993" w:type="dxa"/>
          </w:tcPr>
          <w:p w14:paraId="57104210" w14:textId="77777777" w:rsidR="00010D0A" w:rsidRDefault="00010D0A"/>
        </w:tc>
        <w:tc>
          <w:tcPr>
            <w:tcW w:w="2551" w:type="dxa"/>
          </w:tcPr>
          <w:p w14:paraId="25C33E86" w14:textId="77777777" w:rsidR="00010D0A" w:rsidRDefault="00010D0A"/>
        </w:tc>
        <w:tc>
          <w:tcPr>
            <w:tcW w:w="1244" w:type="dxa"/>
          </w:tcPr>
          <w:p w14:paraId="4E4264EF" w14:textId="77777777" w:rsidR="00010D0A" w:rsidRDefault="00010D0A"/>
        </w:tc>
        <w:tc>
          <w:tcPr>
            <w:tcW w:w="1748" w:type="dxa"/>
          </w:tcPr>
          <w:p w14:paraId="6426FEE3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470D310B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601F4005" w14:textId="77777777" w:rsidR="00010D0A" w:rsidRDefault="00010D0A" w:rsidP="00010D0A">
            <w:pPr>
              <w:jc w:val="center"/>
            </w:pPr>
          </w:p>
        </w:tc>
      </w:tr>
      <w:tr w:rsidR="00010D0A" w14:paraId="155ED564" w14:textId="77777777" w:rsidTr="00010D0A">
        <w:tc>
          <w:tcPr>
            <w:tcW w:w="1153" w:type="dxa"/>
          </w:tcPr>
          <w:p w14:paraId="7BACA28A" w14:textId="77777777" w:rsidR="00010D0A" w:rsidRDefault="00010D0A"/>
        </w:tc>
        <w:tc>
          <w:tcPr>
            <w:tcW w:w="2811" w:type="dxa"/>
          </w:tcPr>
          <w:p w14:paraId="28E49539" w14:textId="77777777" w:rsidR="00010D0A" w:rsidRDefault="00010D0A"/>
        </w:tc>
        <w:tc>
          <w:tcPr>
            <w:tcW w:w="993" w:type="dxa"/>
          </w:tcPr>
          <w:p w14:paraId="643D86BE" w14:textId="77777777" w:rsidR="00010D0A" w:rsidRDefault="00010D0A"/>
        </w:tc>
        <w:tc>
          <w:tcPr>
            <w:tcW w:w="2551" w:type="dxa"/>
          </w:tcPr>
          <w:p w14:paraId="27671B77" w14:textId="77777777" w:rsidR="00010D0A" w:rsidRDefault="00010D0A"/>
        </w:tc>
        <w:tc>
          <w:tcPr>
            <w:tcW w:w="1244" w:type="dxa"/>
          </w:tcPr>
          <w:p w14:paraId="3995620C" w14:textId="77777777" w:rsidR="00010D0A" w:rsidRDefault="00010D0A"/>
        </w:tc>
        <w:tc>
          <w:tcPr>
            <w:tcW w:w="1748" w:type="dxa"/>
          </w:tcPr>
          <w:p w14:paraId="32DF3A94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38D71FE6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2FEF961E" w14:textId="77777777" w:rsidR="00010D0A" w:rsidRDefault="00010D0A" w:rsidP="00010D0A">
            <w:pPr>
              <w:jc w:val="center"/>
            </w:pPr>
          </w:p>
        </w:tc>
      </w:tr>
      <w:tr w:rsidR="00010D0A" w14:paraId="20F2AB1D" w14:textId="77777777" w:rsidTr="00010D0A">
        <w:tc>
          <w:tcPr>
            <w:tcW w:w="1153" w:type="dxa"/>
          </w:tcPr>
          <w:p w14:paraId="167D4A2F" w14:textId="77777777" w:rsidR="00010D0A" w:rsidRDefault="00010D0A"/>
        </w:tc>
        <w:tc>
          <w:tcPr>
            <w:tcW w:w="2811" w:type="dxa"/>
          </w:tcPr>
          <w:p w14:paraId="5F939AEE" w14:textId="77777777" w:rsidR="00010D0A" w:rsidRDefault="00010D0A"/>
        </w:tc>
        <w:tc>
          <w:tcPr>
            <w:tcW w:w="993" w:type="dxa"/>
          </w:tcPr>
          <w:p w14:paraId="3CAB7C98" w14:textId="77777777" w:rsidR="00010D0A" w:rsidRDefault="00010D0A"/>
        </w:tc>
        <w:tc>
          <w:tcPr>
            <w:tcW w:w="2551" w:type="dxa"/>
          </w:tcPr>
          <w:p w14:paraId="19D7AEC9" w14:textId="77777777" w:rsidR="00010D0A" w:rsidRDefault="00010D0A"/>
        </w:tc>
        <w:tc>
          <w:tcPr>
            <w:tcW w:w="1244" w:type="dxa"/>
          </w:tcPr>
          <w:p w14:paraId="02590727" w14:textId="77777777" w:rsidR="00010D0A" w:rsidRDefault="00010D0A"/>
        </w:tc>
        <w:tc>
          <w:tcPr>
            <w:tcW w:w="1748" w:type="dxa"/>
          </w:tcPr>
          <w:p w14:paraId="2C740423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79CF898E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29DD116F" w14:textId="77777777" w:rsidR="00010D0A" w:rsidRDefault="00010D0A" w:rsidP="00010D0A">
            <w:pPr>
              <w:jc w:val="center"/>
            </w:pPr>
          </w:p>
        </w:tc>
      </w:tr>
      <w:tr w:rsidR="00010D0A" w14:paraId="0E8D695F" w14:textId="77777777" w:rsidTr="00010D0A">
        <w:tc>
          <w:tcPr>
            <w:tcW w:w="1153" w:type="dxa"/>
          </w:tcPr>
          <w:p w14:paraId="61127C45" w14:textId="77777777" w:rsidR="00010D0A" w:rsidRDefault="00010D0A"/>
        </w:tc>
        <w:tc>
          <w:tcPr>
            <w:tcW w:w="2811" w:type="dxa"/>
          </w:tcPr>
          <w:p w14:paraId="1D365363" w14:textId="77777777" w:rsidR="00010D0A" w:rsidRDefault="00010D0A"/>
        </w:tc>
        <w:tc>
          <w:tcPr>
            <w:tcW w:w="993" w:type="dxa"/>
          </w:tcPr>
          <w:p w14:paraId="4829BB28" w14:textId="77777777" w:rsidR="00010D0A" w:rsidRDefault="00010D0A"/>
        </w:tc>
        <w:tc>
          <w:tcPr>
            <w:tcW w:w="2551" w:type="dxa"/>
          </w:tcPr>
          <w:p w14:paraId="03FDBE3C" w14:textId="77777777" w:rsidR="00010D0A" w:rsidRDefault="00010D0A"/>
        </w:tc>
        <w:tc>
          <w:tcPr>
            <w:tcW w:w="1244" w:type="dxa"/>
          </w:tcPr>
          <w:p w14:paraId="3877A8F6" w14:textId="77777777" w:rsidR="00010D0A" w:rsidRDefault="00010D0A"/>
        </w:tc>
        <w:tc>
          <w:tcPr>
            <w:tcW w:w="1748" w:type="dxa"/>
          </w:tcPr>
          <w:p w14:paraId="6199C2CD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62D31FB7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5874A93D" w14:textId="77777777" w:rsidR="00010D0A" w:rsidRDefault="00010D0A" w:rsidP="00010D0A">
            <w:pPr>
              <w:jc w:val="center"/>
            </w:pPr>
          </w:p>
        </w:tc>
      </w:tr>
      <w:tr w:rsidR="00010D0A" w14:paraId="74AC3B13" w14:textId="77777777" w:rsidTr="00010D0A">
        <w:tc>
          <w:tcPr>
            <w:tcW w:w="1153" w:type="dxa"/>
          </w:tcPr>
          <w:p w14:paraId="249C61EC" w14:textId="77777777" w:rsidR="00010D0A" w:rsidRDefault="00010D0A"/>
        </w:tc>
        <w:tc>
          <w:tcPr>
            <w:tcW w:w="2811" w:type="dxa"/>
          </w:tcPr>
          <w:p w14:paraId="1E656D28" w14:textId="77777777" w:rsidR="00010D0A" w:rsidRDefault="00010D0A"/>
        </w:tc>
        <w:tc>
          <w:tcPr>
            <w:tcW w:w="993" w:type="dxa"/>
          </w:tcPr>
          <w:p w14:paraId="341969E1" w14:textId="77777777" w:rsidR="00010D0A" w:rsidRDefault="00010D0A"/>
        </w:tc>
        <w:tc>
          <w:tcPr>
            <w:tcW w:w="2551" w:type="dxa"/>
          </w:tcPr>
          <w:p w14:paraId="4DFFA81E" w14:textId="77777777" w:rsidR="00010D0A" w:rsidRDefault="00010D0A"/>
        </w:tc>
        <w:tc>
          <w:tcPr>
            <w:tcW w:w="1244" w:type="dxa"/>
          </w:tcPr>
          <w:p w14:paraId="63E15665" w14:textId="77777777" w:rsidR="00010D0A" w:rsidRDefault="00010D0A"/>
        </w:tc>
        <w:tc>
          <w:tcPr>
            <w:tcW w:w="1748" w:type="dxa"/>
          </w:tcPr>
          <w:p w14:paraId="56BC562E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1242F55C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2DCB8B50" w14:textId="77777777" w:rsidR="00010D0A" w:rsidRDefault="00010D0A" w:rsidP="00010D0A">
            <w:pPr>
              <w:jc w:val="center"/>
            </w:pPr>
          </w:p>
        </w:tc>
      </w:tr>
      <w:tr w:rsidR="00010D0A" w14:paraId="0DF5EFB2" w14:textId="77777777" w:rsidTr="00010D0A">
        <w:tc>
          <w:tcPr>
            <w:tcW w:w="1153" w:type="dxa"/>
          </w:tcPr>
          <w:p w14:paraId="21D1CF86" w14:textId="77777777" w:rsidR="00010D0A" w:rsidRDefault="00010D0A"/>
        </w:tc>
        <w:tc>
          <w:tcPr>
            <w:tcW w:w="2811" w:type="dxa"/>
          </w:tcPr>
          <w:p w14:paraId="091304E6" w14:textId="77777777" w:rsidR="00010D0A" w:rsidRDefault="00010D0A"/>
        </w:tc>
        <w:tc>
          <w:tcPr>
            <w:tcW w:w="993" w:type="dxa"/>
          </w:tcPr>
          <w:p w14:paraId="39AFAE64" w14:textId="77777777" w:rsidR="00010D0A" w:rsidRDefault="00010D0A"/>
        </w:tc>
        <w:tc>
          <w:tcPr>
            <w:tcW w:w="2551" w:type="dxa"/>
          </w:tcPr>
          <w:p w14:paraId="23C20D11" w14:textId="77777777" w:rsidR="00010D0A" w:rsidRDefault="00010D0A"/>
        </w:tc>
        <w:tc>
          <w:tcPr>
            <w:tcW w:w="1244" w:type="dxa"/>
          </w:tcPr>
          <w:p w14:paraId="667C1DBD" w14:textId="77777777" w:rsidR="00010D0A" w:rsidRDefault="00010D0A"/>
        </w:tc>
        <w:tc>
          <w:tcPr>
            <w:tcW w:w="1748" w:type="dxa"/>
          </w:tcPr>
          <w:p w14:paraId="428DD053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557DD2DF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570FA33B" w14:textId="77777777" w:rsidR="00010D0A" w:rsidRDefault="00010D0A" w:rsidP="00010D0A">
            <w:pPr>
              <w:jc w:val="center"/>
            </w:pPr>
          </w:p>
        </w:tc>
      </w:tr>
      <w:tr w:rsidR="00010D0A" w14:paraId="6BF3B507" w14:textId="77777777" w:rsidTr="00010D0A">
        <w:tc>
          <w:tcPr>
            <w:tcW w:w="1153" w:type="dxa"/>
          </w:tcPr>
          <w:p w14:paraId="3E998FFF" w14:textId="77777777" w:rsidR="00010D0A" w:rsidRDefault="00010D0A"/>
        </w:tc>
        <w:tc>
          <w:tcPr>
            <w:tcW w:w="2811" w:type="dxa"/>
          </w:tcPr>
          <w:p w14:paraId="243602E1" w14:textId="77777777" w:rsidR="00010D0A" w:rsidRDefault="00010D0A"/>
        </w:tc>
        <w:tc>
          <w:tcPr>
            <w:tcW w:w="993" w:type="dxa"/>
          </w:tcPr>
          <w:p w14:paraId="47193207" w14:textId="77777777" w:rsidR="00010D0A" w:rsidRDefault="00010D0A"/>
        </w:tc>
        <w:tc>
          <w:tcPr>
            <w:tcW w:w="2551" w:type="dxa"/>
          </w:tcPr>
          <w:p w14:paraId="2CA10A8A" w14:textId="77777777" w:rsidR="00010D0A" w:rsidRDefault="00010D0A"/>
        </w:tc>
        <w:tc>
          <w:tcPr>
            <w:tcW w:w="1244" w:type="dxa"/>
          </w:tcPr>
          <w:p w14:paraId="391E1B5D" w14:textId="77777777" w:rsidR="00010D0A" w:rsidRDefault="00010D0A"/>
        </w:tc>
        <w:tc>
          <w:tcPr>
            <w:tcW w:w="1748" w:type="dxa"/>
          </w:tcPr>
          <w:p w14:paraId="530C8059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21A4ADB3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45A87DED" w14:textId="77777777" w:rsidR="00010D0A" w:rsidRDefault="00010D0A" w:rsidP="00010D0A">
            <w:pPr>
              <w:jc w:val="center"/>
            </w:pPr>
          </w:p>
        </w:tc>
      </w:tr>
      <w:tr w:rsidR="00010D0A" w14:paraId="7E337B26" w14:textId="77777777" w:rsidTr="00010D0A">
        <w:tc>
          <w:tcPr>
            <w:tcW w:w="1153" w:type="dxa"/>
          </w:tcPr>
          <w:p w14:paraId="2CAB5C32" w14:textId="77777777" w:rsidR="00010D0A" w:rsidRDefault="00010D0A"/>
        </w:tc>
        <w:tc>
          <w:tcPr>
            <w:tcW w:w="2811" w:type="dxa"/>
          </w:tcPr>
          <w:p w14:paraId="44FCC0A2" w14:textId="77777777" w:rsidR="00010D0A" w:rsidRDefault="00010D0A"/>
        </w:tc>
        <w:tc>
          <w:tcPr>
            <w:tcW w:w="993" w:type="dxa"/>
          </w:tcPr>
          <w:p w14:paraId="2F76D1DB" w14:textId="77777777" w:rsidR="00010D0A" w:rsidRDefault="00010D0A"/>
        </w:tc>
        <w:tc>
          <w:tcPr>
            <w:tcW w:w="2551" w:type="dxa"/>
          </w:tcPr>
          <w:p w14:paraId="7C5D9193" w14:textId="77777777" w:rsidR="00010D0A" w:rsidRDefault="00010D0A"/>
        </w:tc>
        <w:tc>
          <w:tcPr>
            <w:tcW w:w="1244" w:type="dxa"/>
          </w:tcPr>
          <w:p w14:paraId="2CA6BE7F" w14:textId="77777777" w:rsidR="00010D0A" w:rsidRDefault="00010D0A"/>
        </w:tc>
        <w:tc>
          <w:tcPr>
            <w:tcW w:w="1748" w:type="dxa"/>
          </w:tcPr>
          <w:p w14:paraId="13E6DEFD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1B054304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33E89F49" w14:textId="77777777" w:rsidR="00010D0A" w:rsidRDefault="00010D0A" w:rsidP="00010D0A">
            <w:pPr>
              <w:jc w:val="center"/>
            </w:pPr>
          </w:p>
        </w:tc>
      </w:tr>
      <w:tr w:rsidR="00010D0A" w14:paraId="062932A9" w14:textId="77777777" w:rsidTr="00010D0A">
        <w:tc>
          <w:tcPr>
            <w:tcW w:w="1153" w:type="dxa"/>
          </w:tcPr>
          <w:p w14:paraId="757993E3" w14:textId="77777777" w:rsidR="00010D0A" w:rsidRDefault="00010D0A"/>
        </w:tc>
        <w:tc>
          <w:tcPr>
            <w:tcW w:w="2811" w:type="dxa"/>
          </w:tcPr>
          <w:p w14:paraId="542B4F58" w14:textId="77777777" w:rsidR="00010D0A" w:rsidRDefault="00010D0A"/>
        </w:tc>
        <w:tc>
          <w:tcPr>
            <w:tcW w:w="993" w:type="dxa"/>
          </w:tcPr>
          <w:p w14:paraId="1C8FC1C1" w14:textId="77777777" w:rsidR="00010D0A" w:rsidRDefault="00010D0A"/>
        </w:tc>
        <w:tc>
          <w:tcPr>
            <w:tcW w:w="2551" w:type="dxa"/>
          </w:tcPr>
          <w:p w14:paraId="5208DA56" w14:textId="77777777" w:rsidR="00010D0A" w:rsidRDefault="00010D0A"/>
        </w:tc>
        <w:tc>
          <w:tcPr>
            <w:tcW w:w="1244" w:type="dxa"/>
          </w:tcPr>
          <w:p w14:paraId="38ACEB30" w14:textId="77777777" w:rsidR="00010D0A" w:rsidRDefault="00010D0A"/>
        </w:tc>
        <w:tc>
          <w:tcPr>
            <w:tcW w:w="1748" w:type="dxa"/>
          </w:tcPr>
          <w:p w14:paraId="5CC75106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657C430C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6B250477" w14:textId="77777777" w:rsidR="00010D0A" w:rsidRDefault="00010D0A" w:rsidP="00010D0A">
            <w:pPr>
              <w:jc w:val="center"/>
            </w:pPr>
          </w:p>
        </w:tc>
      </w:tr>
      <w:tr w:rsidR="00010D0A" w14:paraId="5C5DF394" w14:textId="77777777" w:rsidTr="00010D0A">
        <w:tc>
          <w:tcPr>
            <w:tcW w:w="1153" w:type="dxa"/>
          </w:tcPr>
          <w:p w14:paraId="2D2AA7EF" w14:textId="77777777" w:rsidR="00010D0A" w:rsidRDefault="00010D0A"/>
        </w:tc>
        <w:tc>
          <w:tcPr>
            <w:tcW w:w="2811" w:type="dxa"/>
          </w:tcPr>
          <w:p w14:paraId="58794F98" w14:textId="77777777" w:rsidR="00010D0A" w:rsidRDefault="00010D0A"/>
        </w:tc>
        <w:tc>
          <w:tcPr>
            <w:tcW w:w="993" w:type="dxa"/>
          </w:tcPr>
          <w:p w14:paraId="40EF56E8" w14:textId="77777777" w:rsidR="00010D0A" w:rsidRDefault="00010D0A"/>
        </w:tc>
        <w:tc>
          <w:tcPr>
            <w:tcW w:w="2551" w:type="dxa"/>
          </w:tcPr>
          <w:p w14:paraId="38E5D035" w14:textId="77777777" w:rsidR="00010D0A" w:rsidRDefault="00010D0A"/>
        </w:tc>
        <w:tc>
          <w:tcPr>
            <w:tcW w:w="1244" w:type="dxa"/>
          </w:tcPr>
          <w:p w14:paraId="6371577F" w14:textId="77777777" w:rsidR="00010D0A" w:rsidRDefault="00010D0A"/>
        </w:tc>
        <w:tc>
          <w:tcPr>
            <w:tcW w:w="1748" w:type="dxa"/>
          </w:tcPr>
          <w:p w14:paraId="0E367F9A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5BC9EFF7" w14:textId="77777777" w:rsidR="00010D0A" w:rsidRDefault="00010D0A" w:rsidP="00010D0A">
            <w:pPr>
              <w:jc w:val="center"/>
            </w:pPr>
          </w:p>
        </w:tc>
        <w:tc>
          <w:tcPr>
            <w:tcW w:w="1748" w:type="dxa"/>
          </w:tcPr>
          <w:p w14:paraId="6D07B955" w14:textId="77777777" w:rsidR="00010D0A" w:rsidRDefault="00010D0A" w:rsidP="00010D0A">
            <w:pPr>
              <w:jc w:val="center"/>
            </w:pPr>
          </w:p>
        </w:tc>
      </w:tr>
    </w:tbl>
    <w:p w14:paraId="0BC2848D" w14:textId="77777777" w:rsidR="00611278" w:rsidRDefault="0061127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4666"/>
      </w:tblGrid>
      <w:tr w:rsidR="00010D0A" w14:paraId="525729CB" w14:textId="77777777" w:rsidTr="00010D0A">
        <w:tc>
          <w:tcPr>
            <w:tcW w:w="4665" w:type="dxa"/>
          </w:tcPr>
          <w:p w14:paraId="695352AC" w14:textId="01E5394A" w:rsidR="00010D0A" w:rsidRDefault="00010D0A">
            <w:r>
              <w:t>Data do depósito:</w:t>
            </w:r>
          </w:p>
        </w:tc>
        <w:tc>
          <w:tcPr>
            <w:tcW w:w="4665" w:type="dxa"/>
          </w:tcPr>
          <w:p w14:paraId="3C976DEC" w14:textId="424BDC1B" w:rsidR="00010D0A" w:rsidRDefault="00010D0A">
            <w:r>
              <w:t>Identificação depósito:</w:t>
            </w:r>
          </w:p>
        </w:tc>
        <w:tc>
          <w:tcPr>
            <w:tcW w:w="4666" w:type="dxa"/>
          </w:tcPr>
          <w:p w14:paraId="1860BD9F" w14:textId="7347BDDD" w:rsidR="00010D0A" w:rsidRDefault="00010D0A">
            <w:r>
              <w:t>Valor Total:</w:t>
            </w:r>
          </w:p>
        </w:tc>
      </w:tr>
    </w:tbl>
    <w:p w14:paraId="43A69F85" w14:textId="77777777" w:rsidR="00010D0A" w:rsidRPr="00611278" w:rsidRDefault="00010D0A"/>
    <w:sectPr w:rsidR="00010D0A" w:rsidRPr="00611278" w:rsidSect="00611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87124" w14:textId="77777777" w:rsidR="00C51B46" w:rsidRDefault="00C51B46" w:rsidP="00611278">
      <w:r>
        <w:separator/>
      </w:r>
    </w:p>
  </w:endnote>
  <w:endnote w:type="continuationSeparator" w:id="0">
    <w:p w14:paraId="1110E377" w14:textId="77777777" w:rsidR="00C51B46" w:rsidRDefault="00C51B46" w:rsidP="006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7F26" w14:textId="77777777" w:rsidR="00611278" w:rsidRDefault="006112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CCFE" w14:textId="77777777" w:rsidR="00611278" w:rsidRDefault="006112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CFFD" w14:textId="77777777" w:rsidR="00611278" w:rsidRDefault="006112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8CC24" w14:textId="77777777" w:rsidR="00C51B46" w:rsidRDefault="00C51B46" w:rsidP="00611278">
      <w:r>
        <w:separator/>
      </w:r>
    </w:p>
  </w:footnote>
  <w:footnote w:type="continuationSeparator" w:id="0">
    <w:p w14:paraId="627E1C58" w14:textId="77777777" w:rsidR="00C51B46" w:rsidRDefault="00C51B46" w:rsidP="0061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483D" w14:textId="77777777" w:rsidR="00611278" w:rsidRDefault="00C51B46">
    <w:pPr>
      <w:pStyle w:val="Cabealho"/>
    </w:pPr>
    <w:r>
      <w:rPr>
        <w:noProof/>
        <w:lang w:eastAsia="pt-BR"/>
      </w:rPr>
      <w:pict w14:anchorId="0D95B3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/Users/Home/Documents/Haras Cedro da Colina/4. Docs CDC/Haras Cedro da Colina - logo.jpg" style="position:absolute;margin-left:0;margin-top:0;width:626.7pt;height:424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aras Cedro da Colina -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8392" w14:textId="77777777" w:rsidR="00611278" w:rsidRDefault="00C51B46">
    <w:pPr>
      <w:pStyle w:val="Cabealho"/>
    </w:pPr>
    <w:r>
      <w:rPr>
        <w:noProof/>
        <w:lang w:eastAsia="pt-BR"/>
      </w:rPr>
      <w:pict w14:anchorId="4321B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/Users/Home/Documents/Haras Cedro da Colina/4. Docs CDC/Haras Cedro da Colina - logo.jpg" style="position:absolute;margin-left:0;margin-top:0;width:626.7pt;height:424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aras Cedro da Colina -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FAFB" w14:textId="77777777" w:rsidR="00611278" w:rsidRDefault="00C51B46">
    <w:pPr>
      <w:pStyle w:val="Cabealho"/>
    </w:pPr>
    <w:r>
      <w:rPr>
        <w:noProof/>
        <w:lang w:eastAsia="pt-BR"/>
      </w:rPr>
      <w:pict w14:anchorId="7EE84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Home/Documents/Haras Cedro da Colina/4. Docs CDC/Haras Cedro da Colina - logo.jpg" style="position:absolute;margin-left:0;margin-top:0;width:626.7pt;height:424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aras Cedro da Colina -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78"/>
    <w:rsid w:val="00010D0A"/>
    <w:rsid w:val="00611278"/>
    <w:rsid w:val="00C51B46"/>
    <w:rsid w:val="00D024BA"/>
    <w:rsid w:val="00D33A1C"/>
    <w:rsid w:val="00E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B2A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1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12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278"/>
  </w:style>
  <w:style w:type="paragraph" w:styleId="Rodap">
    <w:name w:val="footer"/>
    <w:basedOn w:val="Normal"/>
    <w:link w:val="RodapChar"/>
    <w:uiPriority w:val="99"/>
    <w:unhideWhenUsed/>
    <w:rsid w:val="006112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11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Parro</dc:creator>
  <cp:keywords/>
  <dc:description/>
  <cp:lastModifiedBy>André Parro</cp:lastModifiedBy>
  <cp:revision>2</cp:revision>
  <dcterms:created xsi:type="dcterms:W3CDTF">2017-10-24T15:27:00Z</dcterms:created>
  <dcterms:modified xsi:type="dcterms:W3CDTF">2018-04-12T11:14:00Z</dcterms:modified>
</cp:coreProperties>
</file>